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91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Curriculum Vitae</w:t>
      </w:r>
    </w:p>
    <w:p w:rsidR="009150A8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Of</w:t>
      </w:r>
    </w:p>
    <w:p w:rsidR="009150A8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Job Applicant</w:t>
      </w:r>
    </w:p>
    <w:p w:rsidR="009150A8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proofErr w:type="spellStart"/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Eui</w:t>
      </w:r>
      <w:proofErr w:type="spellEnd"/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Jung Hwang</w:t>
      </w:r>
    </w:p>
    <w:p w:rsidR="00A76593" w:rsidRPr="0037756C" w:rsidRDefault="00A76593" w:rsidP="00A7659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</w:pPr>
    </w:p>
    <w:p w:rsidR="00A76593" w:rsidRPr="0037756C" w:rsidRDefault="00A76593" w:rsidP="0037756C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Personal Details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Last N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ame: </w:t>
      </w:r>
      <w:r w:rsidR="00347891"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Hwang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</w:t>
      </w:r>
    </w:p>
    <w:p w:rsidR="009150A8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First Name: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spellStart"/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Eui</w:t>
      </w:r>
      <w:proofErr w:type="spellEnd"/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Jung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Gender: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Male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Marital Status: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Single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Birth date: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July 13, 1987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Nationality: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South Korean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C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ontact phone number: </w:t>
      </w:r>
      <w:r w:rsidR="00347891"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010-2399-3284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E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mail address: </w:t>
      </w:r>
      <w:r w:rsidR="00347891"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mail2jung@mail.com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 </w:t>
      </w:r>
    </w:p>
    <w:p w:rsidR="00DE7E73" w:rsidRPr="0037756C" w:rsidRDefault="005B34F6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Professional Experience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2005-2006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: Part-time English language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t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utor for Korean students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Employer: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Self-employed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Location: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Manila, Philippines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Responsibilities: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="00166B4A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Tutored </w:t>
      </w:r>
      <w:r w:rsidR="00166B4A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6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Korean students a week, ranging from grade 2 to 7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Tutored on their current school lessons, homework, and Basic English</w:t>
      </w:r>
    </w:p>
    <w:p w:rsidR="00053E29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</w:pPr>
    </w:p>
    <w:p w:rsidR="00053E29" w:rsidRPr="007753AF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2006-2008: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Part-time English language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tutor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for Korean students</w:t>
      </w:r>
    </w:p>
    <w:p w:rsidR="00053E29" w:rsidRPr="0037756C" w:rsidRDefault="00053E29" w:rsidP="00053E29">
      <w:pPr>
        <w:spacing w:before="100" w:beforeAutospacing="1" w:after="100" w:afterAutospacing="1" w:line="360" w:lineRule="auto"/>
        <w:ind w:left="720" w:firstLine="720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Employer: </w:t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SamChung</w:t>
      </w:r>
      <w:proofErr w:type="spellEnd"/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Learning Center</w:t>
      </w:r>
    </w:p>
    <w:p w:rsidR="00053E29" w:rsidRPr="0037756C" w:rsidRDefault="00053E29" w:rsidP="00053E29">
      <w:pPr>
        <w:spacing w:before="100" w:beforeAutospacing="1" w:after="100" w:afterAutospacing="1" w:line="360" w:lineRule="auto"/>
        <w:ind w:left="720" w:firstLine="720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Location: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Manila, Philippines</w:t>
      </w:r>
    </w:p>
    <w:p w:rsidR="00053E29" w:rsidRPr="0037756C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Responsibilities and Accomplishments: Taught Korean Students ranging from grade 6 to 10</w:t>
      </w:r>
    </w:p>
    <w:p w:rsidR="00053E29" w:rsidRPr="0037756C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Lectured on Speaking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,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Writing skills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and in Confidence Development Classes</w:t>
      </w:r>
    </w:p>
    <w:p w:rsidR="00053E29" w:rsidRPr="0037756C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Initiated the Confidence Development Class</w:t>
      </w:r>
    </w:p>
    <w:p w:rsidR="000A6B11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</w:rPr>
      </w:pP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2008-2009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: Interpreter and Company Representative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Employer: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KP Energy, Ltd. (Philippine Office)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Location: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Manila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,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Philippines</w:t>
      </w:r>
    </w:p>
    <w:p w:rsidR="000A6B11" w:rsidRPr="0037756C" w:rsidRDefault="000A6B11" w:rsidP="000A6B11">
      <w:pPr>
        <w:spacing w:before="100" w:beforeAutospacing="1" w:after="100" w:afterAutospacing="1" w:line="360" w:lineRule="auto"/>
        <w:ind w:left="3600" w:hanging="2160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Respons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ibilities and Accomplishments: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Regularly assigned as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corporate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meeting interpreter and research meeting interpreter</w:t>
      </w:r>
    </w:p>
    <w:p w:rsidR="000A6B11" w:rsidRPr="0037756C" w:rsidRDefault="000A6B11" w:rsidP="000A6B11">
      <w:pPr>
        <w:spacing w:before="100" w:beforeAutospacing="1" w:after="100" w:afterAutospacing="1" w:line="360" w:lineRule="auto"/>
        <w:ind w:left="3600" w:hanging="2160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Represented the company in formal introductory meetings with Philippine government officials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and other organization </w:t>
      </w:r>
      <w:r w:rsidRPr="0037756C">
        <w:rPr>
          <w:rFonts w:ascii="Verdana" w:eastAsia="바탕" w:hAnsi="Verdana" w:cs="Times New Roman"/>
          <w:bCs/>
          <w:color w:val="000000"/>
          <w:sz w:val="16"/>
          <w:szCs w:val="16"/>
        </w:rPr>
        <w:t>personnel</w:t>
      </w:r>
    </w:p>
    <w:p w:rsidR="000A6B11" w:rsidRPr="000A6B11" w:rsidRDefault="000A6B1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 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  <w:t xml:space="preserve">2009-2010: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Full-time English language</w:t>
      </w:r>
      <w:r w:rsidR="004207E0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instructor for Korean students -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three months (during Seasonal English Program)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Employer: </w:t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Ee</w:t>
      </w:r>
      <w:proofErr w:type="spell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Bo young Talking Club, Bono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proofErr w:type="gram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Location :</w:t>
      </w:r>
      <w:proofErr w:type="gram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</w:t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Ansan</w:t>
      </w:r>
      <w:proofErr w:type="spell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Gyeonggido</w:t>
      </w:r>
      <w:proofErr w:type="spell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, South Korea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>Responsibilit</w:t>
      </w:r>
      <w:r w:rsidR="00703E14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i</w:t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es and Accomplishments: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Taught Korean Students ranging from grade 4-7</w:t>
      </w:r>
    </w:p>
    <w:p w:rsidR="004207E0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>Lectured on Speaking, Writing, and Grammar</w:t>
      </w:r>
      <w:r w:rsidR="004207E0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4207E0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</w:p>
    <w:p w:rsidR="009150A8" w:rsidRPr="0037756C" w:rsidRDefault="00347891" w:rsidP="0037756C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Education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Tertiary Education: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spellStart"/>
      <w:r w:rsidR="00703E14" w:rsidRPr="0037756C">
        <w:rPr>
          <w:rFonts w:ascii="Verdana" w:eastAsia="바탕" w:hAnsi="Verdana" w:cs="Times New Roman" w:hint="eastAsia"/>
          <w:color w:val="000000"/>
          <w:sz w:val="16"/>
          <w:szCs w:val="16"/>
        </w:rPr>
        <w:t>Southville</w:t>
      </w:r>
      <w:proofErr w:type="spellEnd"/>
      <w:r w:rsidR="00703E14" w:rsidRPr="0037756C">
        <w:rPr>
          <w:rFonts w:ascii="Verdana" w:eastAsia="바탕" w:hAnsi="Verdana" w:cs="Times New Roman" w:hint="eastAsia"/>
          <w:color w:val="000000"/>
          <w:sz w:val="16"/>
          <w:szCs w:val="16"/>
        </w:rPr>
        <w:t xml:space="preserve"> Foreign </w:t>
      </w:r>
      <w:r w:rsidR="008D4E26"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University </w:t>
      </w:r>
      <w:r w:rsidR="00703E14" w:rsidRPr="0037756C">
        <w:rPr>
          <w:rFonts w:ascii="Verdana" w:eastAsia="바탕" w:hAnsi="Verdana" w:cs="Times New Roman" w:hint="eastAsia"/>
          <w:color w:val="000000"/>
          <w:sz w:val="16"/>
          <w:szCs w:val="16"/>
        </w:rPr>
        <w:t>Manila, Philippines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– Major Course in Global Marketing Administration (</w:t>
      </w:r>
      <w:r w:rsidR="00635251"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2006- </w:t>
      </w:r>
      <w:r w:rsidR="000A0792" w:rsidRPr="0037756C">
        <w:rPr>
          <w:rFonts w:ascii="Verdana" w:eastAsia="Times New Roman" w:hAnsi="Verdana" w:cs="Times New Roman"/>
          <w:color w:val="000000"/>
          <w:sz w:val="16"/>
          <w:szCs w:val="16"/>
        </w:rPr>
        <w:t>2008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Secondary Education: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International Christian Academy Manila, Philippines (</w:t>
      </w:r>
      <w:r w:rsidR="00DD4200" w:rsidRPr="0037756C">
        <w:rPr>
          <w:rFonts w:ascii="Verdana" w:eastAsia="Times New Roman" w:hAnsi="Verdana" w:cs="Times New Roman"/>
          <w:color w:val="000000"/>
          <w:sz w:val="16"/>
          <w:szCs w:val="16"/>
        </w:rPr>
        <w:t>2000</w:t>
      </w:r>
      <w:r w:rsidR="00635251" w:rsidRPr="0037756C">
        <w:rPr>
          <w:rFonts w:ascii="Verdana" w:eastAsia="Times New Roman" w:hAnsi="Verdana" w:cs="Times New Roman"/>
          <w:color w:val="000000"/>
          <w:sz w:val="16"/>
          <w:szCs w:val="16"/>
        </w:rPr>
        <w:t>-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2006)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Primary Education: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International Christian Academy Manila, Philippines (</w:t>
      </w:r>
      <w:r w:rsidR="00DD4200" w:rsidRPr="0037756C">
        <w:rPr>
          <w:rFonts w:ascii="Verdana" w:eastAsia="Times New Roman" w:hAnsi="Verdana" w:cs="Times New Roman"/>
          <w:color w:val="000000"/>
          <w:sz w:val="16"/>
          <w:szCs w:val="16"/>
        </w:rPr>
        <w:t>1994-2000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A76593" w:rsidRPr="0037756C" w:rsidRDefault="0034789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Skills and Training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Computer Proficiency: </w:t>
      </w:r>
      <w:r w:rsidR="00E215C3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Win (95, 98, 00, XP, Vista) M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icrosoft </w:t>
      </w:r>
      <w:r w:rsidR="00E215C3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Word, Excel, Power point, Database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, </w:t>
      </w:r>
      <w:r w:rsidR="00E215C3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Outlook</w:t>
      </w:r>
    </w:p>
    <w:p w:rsidR="00F33916" w:rsidRDefault="009150A8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Language Proficiency: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English, Filipino, Korean</w:t>
      </w:r>
    </w:p>
    <w:p w:rsidR="00DB3BE2" w:rsidRDefault="00DB3BE2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P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b/>
          <w:sz w:val="17"/>
          <w:szCs w:val="17"/>
          <w:u w:val="single"/>
        </w:rPr>
      </w:pPr>
      <w:r w:rsidRPr="000A6B11">
        <w:rPr>
          <w:rFonts w:ascii="Verdana" w:eastAsia="바탕" w:hAnsi="Verdana" w:cs="Times New Roman" w:hint="eastAsia"/>
          <w:b/>
          <w:sz w:val="17"/>
          <w:szCs w:val="17"/>
          <w:u w:val="single"/>
        </w:rPr>
        <w:t>Self Introductory</w:t>
      </w:r>
    </w:p>
    <w:p w:rsidR="00E215C3" w:rsidRPr="001D5BDD" w:rsidRDefault="0006439F" w:rsidP="001D5BDD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sz w:val="17"/>
          <w:szCs w:val="17"/>
        </w:rPr>
      </w:pPr>
      <w:r w:rsidRPr="00DB3BE2">
        <w:rPr>
          <w:rFonts w:ascii="Verdana" w:eastAsia="Times New Roman" w:hAnsi="Verdana" w:cs="Times New Roman"/>
          <w:sz w:val="17"/>
          <w:szCs w:val="17"/>
        </w:rPr>
        <w:t xml:space="preserve">Please consider my qualifications, as summarized below and on the attached résumé, for a position of Teaching English. I believe that the experience I have gained over </w:t>
      </w:r>
      <w:r w:rsidR="00166B4A">
        <w:rPr>
          <w:rFonts w:ascii="Verdana" w:eastAsia="바탕" w:hAnsi="Verdana" w:cs="Times New Roman" w:hint="eastAsia"/>
          <w:sz w:val="17"/>
          <w:szCs w:val="17"/>
        </w:rPr>
        <w:t>the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years teaching English professional</w:t>
      </w:r>
      <w:r>
        <w:rPr>
          <w:rFonts w:ascii="Verdana" w:eastAsia="바탕" w:hAnsi="Verdana" w:cs="Times New Roman" w:hint="eastAsia"/>
          <w:sz w:val="17"/>
          <w:szCs w:val="17"/>
        </w:rPr>
        <w:t>ly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with empathy and compassi</w:t>
      </w:r>
      <w:r>
        <w:rPr>
          <w:rFonts w:ascii="Verdana" w:eastAsia="Times New Roman" w:hAnsi="Verdana" w:cs="Times New Roman"/>
          <w:sz w:val="17"/>
          <w:szCs w:val="17"/>
        </w:rPr>
        <w:t>on</w:t>
      </w:r>
      <w:r w:rsidR="00166B4A">
        <w:rPr>
          <w:rFonts w:ascii="Verdana" w:eastAsia="바탕" w:hAnsi="Verdana" w:cs="Times New Roman" w:hint="eastAsia"/>
          <w:sz w:val="17"/>
          <w:szCs w:val="17"/>
        </w:rPr>
        <w:t xml:space="preserve"> would be sufficient</w:t>
      </w:r>
      <w:r>
        <w:rPr>
          <w:rFonts w:ascii="Verdana" w:eastAsia="Times New Roman" w:hAnsi="Verdana" w:cs="Times New Roman"/>
          <w:sz w:val="17"/>
          <w:szCs w:val="17"/>
        </w:rPr>
        <w:t xml:space="preserve">. </w:t>
      </w:r>
      <w:r>
        <w:rPr>
          <w:rFonts w:ascii="Verdana" w:eastAsia="바탕" w:hAnsi="Verdana" w:cs="Times New Roman" w:hint="eastAsia"/>
          <w:sz w:val="17"/>
          <w:szCs w:val="17"/>
        </w:rPr>
        <w:t>I would like to let you know that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I have high energy level</w:t>
      </w:r>
      <w:r>
        <w:rPr>
          <w:rFonts w:ascii="Verdana" w:eastAsia="바탕" w:hAnsi="Verdana" w:cs="Times New Roman" w:hint="eastAsia"/>
          <w:sz w:val="17"/>
          <w:szCs w:val="17"/>
        </w:rPr>
        <w:t>s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and enjoy personal involvement and creativity. Possess an energetic, enthusiastic, and creative style; </w:t>
      </w:r>
      <w:proofErr w:type="gramStart"/>
      <w:r>
        <w:rPr>
          <w:rFonts w:ascii="Verdana" w:eastAsia="바탕" w:hAnsi="Verdana" w:cs="Times New Roman" w:hint="eastAsia"/>
          <w:sz w:val="17"/>
          <w:szCs w:val="17"/>
        </w:rPr>
        <w:t>My</w:t>
      </w:r>
      <w:proofErr w:type="gramEnd"/>
      <w:r>
        <w:rPr>
          <w:rFonts w:ascii="Verdana" w:eastAsia="바탕" w:hAnsi="Verdana" w:cs="Times New Roman" w:hint="eastAsia"/>
          <w:sz w:val="17"/>
          <w:szCs w:val="17"/>
        </w:rPr>
        <w:t xml:space="preserve"> 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performance characterized as loyal and hard-working. Proficient in various computer software packages for WordPerfect, Win (95, 98, 00, XP) Excel, PowerPoint, Database, and Spreadsheet. </w:t>
      </w:r>
    </w:p>
    <w:p w:rsidR="00E215C3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sz w:val="17"/>
          <w:szCs w:val="17"/>
        </w:rPr>
      </w:pP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E215C3">
        <w:rPr>
          <w:rFonts w:ascii="Verdana" w:eastAsia="Times New Roman" w:hAnsi="Verdana" w:cs="Times New Roman"/>
          <w:sz w:val="17"/>
          <w:szCs w:val="17"/>
          <w:u w:val="single"/>
        </w:rPr>
        <w:t>My qualifications also include</w:t>
      </w:r>
      <w:proofErr w:type="gramStart"/>
      <w:r w:rsidRPr="00DB3BE2">
        <w:rPr>
          <w:rFonts w:ascii="Verdana" w:eastAsia="Times New Roman" w:hAnsi="Verdana" w:cs="Times New Roman"/>
          <w:sz w:val="17"/>
          <w:szCs w:val="17"/>
        </w:rPr>
        <w:t>:</w:t>
      </w:r>
      <w:proofErr w:type="gramEnd"/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Well-developed verbal and writing English skills sufficient to prepare effective written communications and presentations to small groups.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 xml:space="preserve"> 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Ability to establish solid rapport with diverse individuals; possesses a caring, friendly, committed personality.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Able to handle a demanding work load; able to multi-task, and take on additional tasks as w</w:t>
      </w:r>
      <w:r w:rsidR="00E215C3">
        <w:rPr>
          <w:rFonts w:ascii="Verdana" w:eastAsia="Times New Roman" w:hAnsi="Verdana" w:cs="Times New Roman"/>
          <w:sz w:val="17"/>
          <w:szCs w:val="17"/>
        </w:rPr>
        <w:t>ell as responsibilities</w:t>
      </w:r>
      <w:r w:rsidRPr="00DB3BE2">
        <w:rPr>
          <w:rFonts w:ascii="Verdana" w:eastAsia="Times New Roman" w:hAnsi="Verdana" w:cs="Times New Roman"/>
          <w:sz w:val="17"/>
          <w:szCs w:val="17"/>
        </w:rPr>
        <w:t>.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</w:p>
    <w:p w:rsidR="00DB3BE2" w:rsidRPr="00DB3BE2" w:rsidRDefault="000A6B11" w:rsidP="00E215C3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  <w:r w:rsidRPr="00DB3BE2">
        <w:rPr>
          <w:rFonts w:ascii="Verdana" w:eastAsia="Times New Roman" w:hAnsi="Verdana" w:cs="Times New Roman"/>
          <w:sz w:val="17"/>
          <w:szCs w:val="17"/>
        </w:rPr>
        <w:t>- Communication and interpersonal skills, gained from group work through volunteering in community activities.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 xml:space="preserve"> 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Strong administrative, organizational skills with an ability to embrace change in a calm and professional manner.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Good problem solving skills sufficient to analyze problems and develop as well as recommend alternatives or solutions, which are gained through experience in various custome</w:t>
      </w:r>
      <w:r w:rsidR="00E215C3">
        <w:rPr>
          <w:rFonts w:ascii="Verdana" w:eastAsia="Times New Roman" w:hAnsi="Verdana" w:cs="Times New Roman"/>
          <w:sz w:val="17"/>
          <w:szCs w:val="17"/>
        </w:rPr>
        <w:t>r services.</w:t>
      </w:r>
      <w:r w:rsidR="00E215C3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In addition, I have enjoyed a reputation for being a very hard-working, intelligent, and industrious individual. My motivation is to completely utilize my accumulated experience and knowledge to the fullest extent possible, becoming a valuable asset for the right choice. I would appreciate the opportunity to interview with you.</w:t>
      </w:r>
      <w:r w:rsidRPr="00DB3BE2">
        <w:rPr>
          <w:rFonts w:ascii="Verdana" w:eastAsia="Times New Roman" w:hAnsi="Verdana" w:cs="Times New Roman"/>
          <w:sz w:val="17"/>
        </w:rPr>
        <w:t> 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Thank you for your consideration.</w:t>
      </w:r>
      <w:r w:rsidR="00E215C3" w:rsidRPr="00DB3BE2">
        <w:rPr>
          <w:rFonts w:ascii="Verdana" w:eastAsia="바탕" w:hAnsi="Verdana" w:cs="Times New Roman"/>
          <w:color w:val="000000"/>
          <w:sz w:val="16"/>
          <w:szCs w:val="16"/>
        </w:rPr>
        <w:t xml:space="preserve"> </w:t>
      </w:r>
    </w:p>
    <w:sectPr w:rsidR="00DB3BE2" w:rsidRPr="00DB3BE2" w:rsidSect="0037756C">
      <w:pgSz w:w="12240" w:h="15840"/>
      <w:pgMar w:top="63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E81"/>
    <w:multiLevelType w:val="multilevel"/>
    <w:tmpl w:val="934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D7075"/>
    <w:multiLevelType w:val="multilevel"/>
    <w:tmpl w:val="ECA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76EB4"/>
    <w:multiLevelType w:val="multilevel"/>
    <w:tmpl w:val="5C9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26846"/>
    <w:multiLevelType w:val="multilevel"/>
    <w:tmpl w:val="472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74753"/>
    <w:multiLevelType w:val="multilevel"/>
    <w:tmpl w:val="F8C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891"/>
    <w:rsid w:val="00022D25"/>
    <w:rsid w:val="0004057D"/>
    <w:rsid w:val="00053E29"/>
    <w:rsid w:val="0006439F"/>
    <w:rsid w:val="000A0792"/>
    <w:rsid w:val="000A6B11"/>
    <w:rsid w:val="00130E9E"/>
    <w:rsid w:val="00166B4A"/>
    <w:rsid w:val="00171CF6"/>
    <w:rsid w:val="001D5BDD"/>
    <w:rsid w:val="00201445"/>
    <w:rsid w:val="00217148"/>
    <w:rsid w:val="002F7E49"/>
    <w:rsid w:val="00304735"/>
    <w:rsid w:val="00347891"/>
    <w:rsid w:val="0037756C"/>
    <w:rsid w:val="0041096A"/>
    <w:rsid w:val="004207E0"/>
    <w:rsid w:val="00494462"/>
    <w:rsid w:val="004B1394"/>
    <w:rsid w:val="004B1BBC"/>
    <w:rsid w:val="004B2445"/>
    <w:rsid w:val="00513BC1"/>
    <w:rsid w:val="005B34F6"/>
    <w:rsid w:val="00622C04"/>
    <w:rsid w:val="00635251"/>
    <w:rsid w:val="00703E14"/>
    <w:rsid w:val="00737B03"/>
    <w:rsid w:val="007709ED"/>
    <w:rsid w:val="007753AF"/>
    <w:rsid w:val="00794800"/>
    <w:rsid w:val="008D4E26"/>
    <w:rsid w:val="009150A8"/>
    <w:rsid w:val="00916F4C"/>
    <w:rsid w:val="00A5192C"/>
    <w:rsid w:val="00A76593"/>
    <w:rsid w:val="00AA0DF0"/>
    <w:rsid w:val="00B8422A"/>
    <w:rsid w:val="00BB38F2"/>
    <w:rsid w:val="00BF1388"/>
    <w:rsid w:val="00C82600"/>
    <w:rsid w:val="00DB3BE2"/>
    <w:rsid w:val="00DD4200"/>
    <w:rsid w:val="00DE7E73"/>
    <w:rsid w:val="00E215C3"/>
    <w:rsid w:val="00F33916"/>
    <w:rsid w:val="00FC5D5C"/>
    <w:rsid w:val="00FD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16"/>
  </w:style>
  <w:style w:type="paragraph" w:styleId="Heading3">
    <w:name w:val="heading 3"/>
    <w:basedOn w:val="Normal"/>
    <w:link w:val="Heading3Char"/>
    <w:uiPriority w:val="9"/>
    <w:qFormat/>
    <w:rsid w:val="00347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8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891"/>
  </w:style>
  <w:style w:type="character" w:customStyle="1" w:styleId="apple-style-span">
    <w:name w:val="apple-style-span"/>
    <w:basedOn w:val="DefaultParagraphFont"/>
    <w:rsid w:val="00DB3BE2"/>
  </w:style>
  <w:style w:type="character" w:styleId="Strong">
    <w:name w:val="Strong"/>
    <w:basedOn w:val="DefaultParagraphFont"/>
    <w:uiPriority w:val="22"/>
    <w:qFormat/>
    <w:rsid w:val="00DB3B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</dc:creator>
  <cp:keywords/>
  <dc:description/>
  <cp:lastModifiedBy>Jung</cp:lastModifiedBy>
  <cp:revision>5</cp:revision>
  <cp:lastPrinted>2010-04-16T04:33:00Z</cp:lastPrinted>
  <dcterms:created xsi:type="dcterms:W3CDTF">2010-04-18T08:21:00Z</dcterms:created>
  <dcterms:modified xsi:type="dcterms:W3CDTF">2010-04-26T14:31:00Z</dcterms:modified>
</cp:coreProperties>
</file>